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3FB" w:rsidRPr="00BF0F3E" w:rsidRDefault="006333FB" w:rsidP="006333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0F3E">
        <w:rPr>
          <w:rFonts w:ascii="Times New Roman" w:hAnsi="Times New Roman" w:cs="Times New Roman"/>
          <w:b/>
          <w:sz w:val="28"/>
          <w:szCs w:val="28"/>
        </w:rPr>
        <w:t>ODVOLÁNÍ SOUHLASU SE ZPRACOVÁNÍM OSOBNÍCH ÚDAJŮ</w:t>
      </w:r>
    </w:p>
    <w:p w:rsidR="006333FB" w:rsidRPr="00BF0F3E" w:rsidRDefault="006333FB" w:rsidP="006333FB">
      <w:pPr>
        <w:rPr>
          <w:rFonts w:ascii="Times New Roman" w:hAnsi="Times New Roman" w:cs="Times New Roman"/>
        </w:rPr>
      </w:pPr>
    </w:p>
    <w:p w:rsidR="006333FB" w:rsidRPr="00BF0F3E" w:rsidRDefault="006333FB" w:rsidP="006333FB">
      <w:pPr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>Jméno:</w:t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  <w:t xml:space="preserve"> …………………………………………</w:t>
      </w:r>
      <w:proofErr w:type="gramStart"/>
      <w:r w:rsidRPr="00BF0F3E">
        <w:rPr>
          <w:rFonts w:ascii="Times New Roman" w:hAnsi="Times New Roman" w:cs="Times New Roman"/>
        </w:rPr>
        <w:t>…..</w:t>
      </w:r>
      <w:proofErr w:type="gramEnd"/>
    </w:p>
    <w:p w:rsidR="006333FB" w:rsidRPr="00BF0F3E" w:rsidRDefault="006333FB" w:rsidP="006333FB">
      <w:pPr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>Příjmení:</w:t>
      </w:r>
      <w:r w:rsidRPr="00BF0F3E">
        <w:rPr>
          <w:rFonts w:ascii="Times New Roman" w:hAnsi="Times New Roman" w:cs="Times New Roman"/>
        </w:rPr>
        <w:tab/>
        <w:t>………………………………………….</w:t>
      </w:r>
    </w:p>
    <w:p w:rsidR="006333FB" w:rsidRPr="00BF0F3E" w:rsidRDefault="00E44832" w:rsidP="00E44832">
      <w:pPr>
        <w:spacing w:line="48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Kontakt:</w:t>
      </w:r>
      <w:r w:rsidR="006333FB" w:rsidRPr="00BF0F3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333FB" w:rsidRPr="00BF0F3E" w:rsidRDefault="006333FB" w:rsidP="006333FB">
      <w:pPr>
        <w:rPr>
          <w:rFonts w:ascii="Times New Roman" w:hAnsi="Times New Roman" w:cs="Times New Roman"/>
        </w:rPr>
      </w:pPr>
    </w:p>
    <w:p w:rsidR="006333FB" w:rsidRPr="00BF0F3E" w:rsidRDefault="006333FB" w:rsidP="00BF0F3E">
      <w:pPr>
        <w:jc w:val="both"/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 xml:space="preserve">já, výše uvedený tímto </w:t>
      </w:r>
      <w:r w:rsidRPr="00BF0F3E">
        <w:rPr>
          <w:rFonts w:ascii="Times New Roman" w:hAnsi="Times New Roman" w:cs="Times New Roman"/>
          <w:b/>
        </w:rPr>
        <w:t>ODVOLÁVÁM souhlas se zpracováním osobních údajů</w:t>
      </w:r>
      <w:r w:rsidRPr="00BF0F3E">
        <w:rPr>
          <w:rFonts w:ascii="Times New Roman" w:hAnsi="Times New Roman" w:cs="Times New Roman"/>
        </w:rPr>
        <w:t xml:space="preserve"> poskytnutý </w:t>
      </w:r>
      <w:r w:rsidR="00BF0F3E" w:rsidRPr="00BF0F3E">
        <w:rPr>
          <w:rFonts w:ascii="Times New Roman" w:hAnsi="Times New Roman" w:cs="Times New Roman"/>
        </w:rPr>
        <w:t>Obchodní společnost</w:t>
      </w:r>
      <w:r w:rsidR="00916D9D">
        <w:rPr>
          <w:rFonts w:ascii="Times New Roman" w:hAnsi="Times New Roman" w:cs="Times New Roman"/>
        </w:rPr>
        <w:t>i</w:t>
      </w:r>
      <w:r w:rsidR="00BF0F3E" w:rsidRPr="00BF0F3E">
        <w:rPr>
          <w:rFonts w:ascii="Times New Roman" w:hAnsi="Times New Roman" w:cs="Times New Roman"/>
        </w:rPr>
        <w:t xml:space="preserve"> B. L. C. CZ s.r.o., IČO: 020 04 381, se sídlem Novákových 1817/30a, Libeň, 180 00 Praha 8, zapsaná v obchodním rejstříku vedeném u Městského soudu v Praze, oddíl C, vložka 214255</w:t>
      </w:r>
      <w:r w:rsidR="00BF0F3E">
        <w:rPr>
          <w:rFonts w:ascii="Times New Roman" w:hAnsi="Times New Roman" w:cs="Times New Roman"/>
        </w:rPr>
        <w:t>.</w:t>
      </w:r>
    </w:p>
    <w:p w:rsidR="006333FB" w:rsidRPr="00BF0F3E" w:rsidRDefault="006333FB" w:rsidP="006333FB">
      <w:pPr>
        <w:rPr>
          <w:rFonts w:ascii="Times New Roman" w:hAnsi="Times New Roman" w:cs="Times New Roman"/>
        </w:rPr>
      </w:pPr>
    </w:p>
    <w:p w:rsidR="006333FB" w:rsidRPr="00BF0F3E" w:rsidRDefault="006333FB" w:rsidP="006333FB">
      <w:pPr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>V</w:t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  <w:t>dne</w:t>
      </w:r>
    </w:p>
    <w:p w:rsidR="006333FB" w:rsidRPr="00BF0F3E" w:rsidRDefault="006333FB" w:rsidP="006333FB">
      <w:pPr>
        <w:rPr>
          <w:rFonts w:ascii="Times New Roman" w:hAnsi="Times New Roman" w:cs="Times New Roman"/>
        </w:rPr>
      </w:pPr>
    </w:p>
    <w:p w:rsidR="006333FB" w:rsidRPr="00BF0F3E" w:rsidRDefault="006333FB" w:rsidP="00E44832">
      <w:pPr>
        <w:jc w:val="right"/>
        <w:rPr>
          <w:rFonts w:ascii="Times New Roman" w:hAnsi="Times New Roman" w:cs="Times New Roman"/>
        </w:rPr>
      </w:pP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Pr="00BF0F3E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>……………………………….</w:t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r w:rsidR="00E44832">
        <w:rPr>
          <w:rFonts w:ascii="Times New Roman" w:hAnsi="Times New Roman" w:cs="Times New Roman"/>
        </w:rPr>
        <w:tab/>
      </w:r>
      <w:bookmarkStart w:id="0" w:name="_GoBack"/>
      <w:bookmarkEnd w:id="0"/>
      <w:r w:rsidR="00E44832">
        <w:rPr>
          <w:rFonts w:ascii="Times New Roman" w:hAnsi="Times New Roman" w:cs="Times New Roman"/>
        </w:rPr>
        <w:t xml:space="preserve">Podpis </w:t>
      </w:r>
      <w:r w:rsidRPr="00BF0F3E">
        <w:rPr>
          <w:rFonts w:ascii="Times New Roman" w:hAnsi="Times New Roman" w:cs="Times New Roman"/>
        </w:rPr>
        <w:t>žadatele</w:t>
      </w:r>
      <w:r w:rsidRPr="00BF0F3E">
        <w:rPr>
          <w:rFonts w:ascii="Times New Roman" w:hAnsi="Times New Roman" w:cs="Times New Roman"/>
        </w:rPr>
        <w:tab/>
      </w:r>
    </w:p>
    <w:p w:rsidR="006333FB" w:rsidRDefault="006333FB" w:rsidP="006333FB"/>
    <w:p w:rsidR="006333FB" w:rsidRDefault="006333FB" w:rsidP="006333FB"/>
    <w:p w:rsidR="006333FB" w:rsidRDefault="006333FB" w:rsidP="006333FB"/>
    <w:p w:rsidR="00D24A4D" w:rsidRDefault="00E44832"/>
    <w:sectPr w:rsidR="00D24A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DA4"/>
    <w:rsid w:val="006333FB"/>
    <w:rsid w:val="00845B0C"/>
    <w:rsid w:val="00916D9D"/>
    <w:rsid w:val="00BF0F3E"/>
    <w:rsid w:val="00DC0DA4"/>
    <w:rsid w:val="00E44832"/>
    <w:rsid w:val="00F32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0D0B8-725D-4855-A437-7E0C79666A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333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koncipient</dc:creator>
  <cp:keywords/>
  <dc:description/>
  <cp:lastModifiedBy>Uživatel</cp:lastModifiedBy>
  <cp:revision>2</cp:revision>
  <dcterms:created xsi:type="dcterms:W3CDTF">2018-07-01T16:09:00Z</dcterms:created>
  <dcterms:modified xsi:type="dcterms:W3CDTF">2018-07-01T16:09:00Z</dcterms:modified>
</cp:coreProperties>
</file>